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CBD22" w14:textId="51DEAA6D" w:rsidR="006B040F" w:rsidRPr="006420E2" w:rsidRDefault="00986016" w:rsidP="00286463">
      <w:pPr>
        <w:jc w:val="center"/>
        <w:rPr>
          <w:rFonts w:ascii="Arial" w:hAnsi="Arial"/>
          <w:sz w:val="24"/>
          <w:szCs w:val="24"/>
        </w:rPr>
      </w:pPr>
      <w:r w:rsidRPr="006420E2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6420E2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3FC829DA" w:rsidR="00286463" w:rsidRPr="006420E2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6420E2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6420E2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6420E2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6420E2" w:rsidRPr="006420E2">
              <w:rPr>
                <w:rFonts w:ascii="Arial" w:hAnsi="Arial"/>
                <w:b/>
                <w:sz w:val="24"/>
                <w:szCs w:val="24"/>
              </w:rPr>
              <w:t>7/5</w:t>
            </w:r>
            <w:r w:rsidR="008E65DA" w:rsidRPr="006420E2">
              <w:rPr>
                <w:rFonts w:ascii="Arial" w:hAnsi="Arial"/>
                <w:b/>
                <w:sz w:val="24"/>
                <w:szCs w:val="24"/>
              </w:rPr>
              <w:t>/20</w:t>
            </w:r>
            <w:r w:rsidR="00286463" w:rsidRPr="006420E2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6420E2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6420E2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6420E2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6420E2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6420E2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6420E2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6420E2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6420E2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6420E2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4F6A8191" w:rsidR="00286463" w:rsidRPr="006420E2" w:rsidRDefault="006420E2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420E2">
              <w:rPr>
                <w:rFonts w:ascii="Arial" w:hAnsi="Arial"/>
                <w:sz w:val="24"/>
                <w:szCs w:val="24"/>
              </w:rPr>
              <w:t>Vegetarian elote tortilla casserole, strawberries</w:t>
            </w:r>
          </w:p>
        </w:tc>
      </w:tr>
      <w:tr w:rsidR="00286463" w:rsidRPr="006420E2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6420E2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6420E2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554D4ACA" w:rsidR="00286463" w:rsidRPr="006420E2" w:rsidRDefault="006420E2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420E2">
              <w:rPr>
                <w:rFonts w:ascii="Arial" w:hAnsi="Arial"/>
                <w:sz w:val="24"/>
                <w:szCs w:val="24"/>
              </w:rPr>
              <w:t>Smoked sausage &amp; tortellini skillet, pineapple</w:t>
            </w:r>
          </w:p>
        </w:tc>
      </w:tr>
      <w:tr w:rsidR="00286463" w:rsidRPr="006420E2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6420E2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6420E2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6866A93F" w:rsidR="00286463" w:rsidRPr="006420E2" w:rsidRDefault="006420E2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6420E2">
              <w:rPr>
                <w:rFonts w:ascii="Arial" w:hAnsi="Arial" w:cs="Arial"/>
                <w:b w:val="0"/>
                <w:sz w:val="24"/>
                <w:szCs w:val="24"/>
              </w:rPr>
              <w:t>Chicken fajita rice skillet, tomato cucumber salad</w:t>
            </w:r>
          </w:p>
        </w:tc>
      </w:tr>
      <w:tr w:rsidR="00605506" w:rsidRPr="006420E2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05506" w:rsidRPr="006420E2" w:rsidRDefault="00605506" w:rsidP="00605506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6420E2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720EB610" w:rsidR="00605506" w:rsidRPr="006420E2" w:rsidRDefault="006420E2" w:rsidP="00605506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420E2">
              <w:rPr>
                <w:rFonts w:ascii="Arial" w:hAnsi="Arial"/>
                <w:sz w:val="24"/>
                <w:szCs w:val="24"/>
              </w:rPr>
              <w:t>Sheet pan smoky Parmesan chicken tenders &amp; veggies</w:t>
            </w:r>
          </w:p>
        </w:tc>
      </w:tr>
      <w:tr w:rsidR="00587FFE" w:rsidRPr="006420E2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6420E2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6420E2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2966C136" w:rsidR="00587FFE" w:rsidRPr="006420E2" w:rsidRDefault="006420E2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420E2">
              <w:rPr>
                <w:rFonts w:ascii="Arial" w:hAnsi="Arial"/>
                <w:sz w:val="24"/>
                <w:szCs w:val="24"/>
              </w:rPr>
              <w:t>Curried chicken skillet w/ cauliflower &amp; rice, skillet roasted cauliflower &amp; zucchini</w:t>
            </w:r>
          </w:p>
        </w:tc>
      </w:tr>
      <w:tr w:rsidR="002334F7" w:rsidRPr="006420E2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6420E2" w:rsidRDefault="002334F7" w:rsidP="002334F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6420E2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302DE556" w:rsidR="002334F7" w:rsidRPr="006420E2" w:rsidRDefault="006420E2" w:rsidP="002334F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420E2">
              <w:rPr>
                <w:rFonts w:ascii="Arial" w:hAnsi="Arial"/>
                <w:sz w:val="24"/>
                <w:szCs w:val="24"/>
              </w:rPr>
              <w:t>Baked garlic lemon tilapia, lemon rice</w:t>
            </w:r>
          </w:p>
        </w:tc>
      </w:tr>
      <w:tr w:rsidR="006420E2" w:rsidRPr="006420E2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6420E2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6420E2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0313B08F" w:rsidR="006420E2" w:rsidRPr="006420E2" w:rsidRDefault="006420E2" w:rsidP="006420E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420E2">
              <w:rPr>
                <w:rFonts w:ascii="Arial" w:hAnsi="Arial"/>
                <w:sz w:val="24"/>
                <w:szCs w:val="24"/>
              </w:rPr>
              <w:t>Leftovers – pizza night – or carryout</w:t>
            </w:r>
          </w:p>
        </w:tc>
      </w:tr>
    </w:tbl>
    <w:p w14:paraId="692AB97B" w14:textId="77777777" w:rsidR="00286463" w:rsidRPr="006420E2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2E9B196" w14:textId="2CE75656" w:rsidR="00596D76" w:rsidRPr="006420E2" w:rsidRDefault="00596D76" w:rsidP="00E828B1">
      <w:pPr>
        <w:shd w:val="clear" w:color="auto" w:fill="FFFFFF"/>
        <w:spacing w:after="390" w:line="240" w:lineRule="auto"/>
        <w:rPr>
          <w:rFonts w:ascii="Arial" w:eastAsia="Times New Roman" w:hAnsi="Arial"/>
          <w:b/>
          <w:bCs/>
          <w:i/>
          <w:iCs/>
          <w:color w:val="414141"/>
          <w:sz w:val="24"/>
          <w:szCs w:val="24"/>
        </w:rPr>
      </w:pPr>
      <w:r w:rsidRPr="006420E2">
        <w:rPr>
          <w:rFonts w:ascii="Arial" w:eastAsia="Times New Roman" w:hAnsi="Arial"/>
          <w:b/>
          <w:bCs/>
          <w:i/>
          <w:iCs/>
          <w:color w:val="414141"/>
          <w:sz w:val="24"/>
          <w:szCs w:val="24"/>
        </w:rPr>
        <w:t xml:space="preserve">Shopping list (through </w:t>
      </w:r>
      <w:r w:rsidR="006420E2" w:rsidRPr="006420E2">
        <w:rPr>
          <w:rFonts w:ascii="Arial" w:eastAsia="Times New Roman" w:hAnsi="Arial"/>
          <w:b/>
          <w:bCs/>
          <w:i/>
          <w:iCs/>
          <w:color w:val="414141"/>
          <w:sz w:val="24"/>
          <w:szCs w:val="24"/>
        </w:rPr>
        <w:t>7/4</w:t>
      </w:r>
      <w:r w:rsidRPr="006420E2">
        <w:rPr>
          <w:rFonts w:ascii="Arial" w:eastAsia="Times New Roman" w:hAnsi="Arial"/>
          <w:b/>
          <w:bCs/>
          <w:i/>
          <w:iCs/>
          <w:color w:val="414141"/>
          <w:sz w:val="24"/>
          <w:szCs w:val="24"/>
        </w:rPr>
        <w:t>):</w:t>
      </w:r>
    </w:p>
    <w:p w14:paraId="38DB9CB6" w14:textId="77777777" w:rsidR="006420E2" w:rsidRPr="006420E2" w:rsidRDefault="006420E2" w:rsidP="006420E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6420E2">
        <w:rPr>
          <w:rFonts w:ascii="Arial" w:eastAsia="Times New Roman" w:hAnsi="Arial"/>
          <w:i/>
          <w:iCs/>
          <w:color w:val="414141"/>
          <w:sz w:val="24"/>
          <w:szCs w:val="24"/>
        </w:rPr>
        <w:t>Dairy &amp; refrigerated</w:t>
      </w:r>
    </w:p>
    <w:p w14:paraId="5C17B3D4" w14:textId="07509AC8" w:rsidR="006420E2" w:rsidRPr="006420E2" w:rsidRDefault="006420E2" w:rsidP="006420E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6420E2">
        <w:rPr>
          <w:rFonts w:ascii="Arial" w:eastAsia="Times New Roman" w:hAnsi="Arial"/>
          <w:color w:val="414141"/>
          <w:sz w:val="24"/>
          <w:szCs w:val="24"/>
        </w:rPr>
        <w:t>32 oz Friendly Farms plain whole milk Greek yogurt, $3.69</w:t>
      </w:r>
      <w:r w:rsidR="0051258B">
        <w:rPr>
          <w:rFonts w:ascii="Arial" w:eastAsia="Times New Roman" w:hAnsi="Arial"/>
          <w:color w:val="414141"/>
          <w:sz w:val="24"/>
          <w:szCs w:val="24"/>
        </w:rPr>
        <w:t xml:space="preserve"> (Sun, Tues, Thurs)</w:t>
      </w:r>
      <w:r w:rsidRPr="006420E2">
        <w:rPr>
          <w:rFonts w:ascii="Arial" w:eastAsia="Times New Roman" w:hAnsi="Arial"/>
          <w:color w:val="414141"/>
          <w:sz w:val="24"/>
          <w:szCs w:val="24"/>
        </w:rPr>
        <w:br/>
        <w:t>12 oz Happy Farms shredded cheddar, $2.89</w:t>
      </w:r>
      <w:r w:rsidR="0051258B">
        <w:rPr>
          <w:rFonts w:ascii="Arial" w:eastAsia="Times New Roman" w:hAnsi="Arial"/>
          <w:color w:val="414141"/>
          <w:sz w:val="24"/>
          <w:szCs w:val="24"/>
        </w:rPr>
        <w:t xml:space="preserve"> (Sun, Tues)</w:t>
      </w:r>
      <w:r w:rsidRPr="006420E2">
        <w:rPr>
          <w:rFonts w:ascii="Arial" w:eastAsia="Times New Roman" w:hAnsi="Arial"/>
          <w:color w:val="414141"/>
          <w:sz w:val="24"/>
          <w:szCs w:val="24"/>
        </w:rPr>
        <w:br/>
        <w:t>Priano three cheese tortellini, $1.99</w:t>
      </w:r>
      <w:r w:rsidR="0051258B"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6420E2">
        <w:rPr>
          <w:rFonts w:ascii="Arial" w:eastAsia="Times New Roman" w:hAnsi="Arial"/>
          <w:color w:val="414141"/>
          <w:sz w:val="24"/>
          <w:szCs w:val="24"/>
        </w:rPr>
        <w:br/>
        <w:t>Priano Parmesan, $1.99</w:t>
      </w:r>
      <w:r w:rsidR="0051258B">
        <w:rPr>
          <w:rFonts w:ascii="Arial" w:eastAsia="Times New Roman" w:hAnsi="Arial"/>
          <w:color w:val="414141"/>
          <w:sz w:val="24"/>
          <w:szCs w:val="24"/>
        </w:rPr>
        <w:t xml:space="preserve"> (Mon, Weds, Thurs)</w:t>
      </w:r>
    </w:p>
    <w:p w14:paraId="145AB152" w14:textId="77777777" w:rsidR="006420E2" w:rsidRPr="006420E2" w:rsidRDefault="006420E2" w:rsidP="006420E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6420E2">
        <w:rPr>
          <w:rFonts w:ascii="Arial" w:eastAsia="Times New Roman" w:hAnsi="Arial"/>
          <w:i/>
          <w:iCs/>
          <w:color w:val="414141"/>
          <w:sz w:val="24"/>
          <w:szCs w:val="24"/>
        </w:rPr>
        <w:t>Frozen</w:t>
      </w:r>
    </w:p>
    <w:p w14:paraId="76516071" w14:textId="321F80FC" w:rsidR="006420E2" w:rsidRPr="006420E2" w:rsidRDefault="006420E2" w:rsidP="006420E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6420E2">
        <w:rPr>
          <w:rFonts w:ascii="Arial" w:eastAsia="Times New Roman" w:hAnsi="Arial"/>
          <w:color w:val="414141"/>
          <w:sz w:val="24"/>
          <w:szCs w:val="24"/>
        </w:rPr>
        <w:t>Season’s Choice elote style corn, $1.99</w:t>
      </w:r>
      <w:r w:rsidR="0051258B">
        <w:rPr>
          <w:rFonts w:ascii="Arial" w:eastAsia="Times New Roman" w:hAnsi="Arial"/>
          <w:color w:val="414141"/>
          <w:sz w:val="24"/>
          <w:szCs w:val="24"/>
        </w:rPr>
        <w:t xml:space="preserve"> (Sun)</w:t>
      </w:r>
    </w:p>
    <w:p w14:paraId="2AEDBE19" w14:textId="77777777" w:rsidR="006420E2" w:rsidRPr="006420E2" w:rsidRDefault="006420E2" w:rsidP="006420E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6420E2">
        <w:rPr>
          <w:rFonts w:ascii="Arial" w:eastAsia="Times New Roman" w:hAnsi="Arial"/>
          <w:i/>
          <w:iCs/>
          <w:color w:val="414141"/>
          <w:sz w:val="24"/>
          <w:szCs w:val="24"/>
        </w:rPr>
        <w:t>Grocery</w:t>
      </w:r>
    </w:p>
    <w:p w14:paraId="7DA2800C" w14:textId="6C16F6DF" w:rsidR="006420E2" w:rsidRPr="006420E2" w:rsidRDefault="006420E2" w:rsidP="006420E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6420E2">
        <w:rPr>
          <w:rFonts w:ascii="Arial" w:eastAsia="Times New Roman" w:hAnsi="Arial"/>
          <w:color w:val="414141"/>
          <w:sz w:val="24"/>
          <w:szCs w:val="24"/>
        </w:rPr>
        <w:t>3 lbs Earthly Grains long grain white rice, $1.99</w:t>
      </w:r>
      <w:r w:rsidR="0051258B">
        <w:rPr>
          <w:rFonts w:ascii="Arial" w:eastAsia="Times New Roman" w:hAnsi="Arial"/>
          <w:color w:val="414141"/>
          <w:sz w:val="24"/>
          <w:szCs w:val="24"/>
        </w:rPr>
        <w:t xml:space="preserve"> (Tues, Thurs, Fri)</w:t>
      </w:r>
      <w:r w:rsidRPr="006420E2">
        <w:rPr>
          <w:rFonts w:ascii="Arial" w:eastAsia="Times New Roman" w:hAnsi="Arial"/>
          <w:color w:val="414141"/>
          <w:sz w:val="24"/>
          <w:szCs w:val="24"/>
        </w:rPr>
        <w:br/>
        <w:t>2 boxes 32 oz Chef’s Cupboard chicken broth, $2.58</w:t>
      </w:r>
      <w:r w:rsidR="0051258B">
        <w:rPr>
          <w:rFonts w:ascii="Arial" w:eastAsia="Times New Roman" w:hAnsi="Arial"/>
          <w:color w:val="414141"/>
          <w:sz w:val="24"/>
          <w:szCs w:val="24"/>
        </w:rPr>
        <w:t xml:space="preserve"> (Tues, Thurs, Fri)</w:t>
      </w:r>
      <w:r w:rsidRPr="006420E2">
        <w:rPr>
          <w:rFonts w:ascii="Arial" w:eastAsia="Times New Roman" w:hAnsi="Arial"/>
          <w:color w:val="414141"/>
          <w:sz w:val="24"/>
          <w:szCs w:val="24"/>
        </w:rPr>
        <w:br/>
        <w:t>Specially Selected roasted verde salsa, $1.99</w:t>
      </w:r>
      <w:r w:rsidR="0051258B"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6420E2">
        <w:rPr>
          <w:rFonts w:ascii="Arial" w:eastAsia="Times New Roman" w:hAnsi="Arial"/>
          <w:color w:val="414141"/>
          <w:sz w:val="24"/>
          <w:szCs w:val="24"/>
        </w:rPr>
        <w:br/>
        <w:t>Priano pesto, $2.19</w:t>
      </w:r>
      <w:r w:rsidR="0051258B">
        <w:rPr>
          <w:rFonts w:ascii="Arial" w:eastAsia="Times New Roman" w:hAnsi="Arial"/>
          <w:color w:val="414141"/>
          <w:sz w:val="24"/>
          <w:szCs w:val="24"/>
        </w:rPr>
        <w:t xml:space="preserve"> (Mon, Thurs)</w:t>
      </w:r>
      <w:r w:rsidRPr="006420E2">
        <w:rPr>
          <w:rFonts w:ascii="Arial" w:eastAsia="Times New Roman" w:hAnsi="Arial"/>
          <w:color w:val="414141"/>
          <w:sz w:val="24"/>
          <w:szCs w:val="24"/>
        </w:rPr>
        <w:br/>
        <w:t>El Milagro flour tortillas, $.98</w:t>
      </w:r>
      <w:r w:rsidR="0051258B"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6420E2">
        <w:rPr>
          <w:rFonts w:ascii="Arial" w:eastAsia="Times New Roman" w:hAnsi="Arial"/>
          <w:color w:val="414141"/>
          <w:sz w:val="24"/>
          <w:szCs w:val="24"/>
        </w:rPr>
        <w:br/>
        <w:t>Can Dakota’s Pride black beans, $.48</w:t>
      </w:r>
      <w:r w:rsidR="0051258B">
        <w:rPr>
          <w:rFonts w:ascii="Arial" w:eastAsia="Times New Roman" w:hAnsi="Arial"/>
          <w:color w:val="414141"/>
          <w:sz w:val="24"/>
          <w:szCs w:val="24"/>
        </w:rPr>
        <w:t xml:space="preserve"> (Sun)</w:t>
      </w:r>
    </w:p>
    <w:p w14:paraId="2A1CEE42" w14:textId="77777777" w:rsidR="0051258B" w:rsidRDefault="0051258B">
      <w:pPr>
        <w:spacing w:after="0" w:line="240" w:lineRule="auto"/>
        <w:rPr>
          <w:rFonts w:ascii="Arial" w:eastAsia="Times New Roman" w:hAnsi="Arial"/>
          <w:i/>
          <w:iCs/>
          <w:color w:val="414141"/>
          <w:sz w:val="24"/>
          <w:szCs w:val="24"/>
        </w:rPr>
      </w:pPr>
      <w:r>
        <w:rPr>
          <w:rFonts w:ascii="Arial" w:eastAsia="Times New Roman" w:hAnsi="Arial"/>
          <w:i/>
          <w:iCs/>
          <w:color w:val="414141"/>
          <w:sz w:val="24"/>
          <w:szCs w:val="24"/>
        </w:rPr>
        <w:br w:type="page"/>
      </w:r>
    </w:p>
    <w:p w14:paraId="5E174AB0" w14:textId="385EDBA4" w:rsidR="006420E2" w:rsidRPr="006420E2" w:rsidRDefault="006420E2" w:rsidP="006420E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6420E2">
        <w:rPr>
          <w:rFonts w:ascii="Arial" w:eastAsia="Times New Roman" w:hAnsi="Arial"/>
          <w:i/>
          <w:iCs/>
          <w:color w:val="414141"/>
          <w:sz w:val="24"/>
          <w:szCs w:val="24"/>
        </w:rPr>
        <w:lastRenderedPageBreak/>
        <w:t>Meat</w:t>
      </w:r>
    </w:p>
    <w:p w14:paraId="3E99255E" w14:textId="3EC67BEE" w:rsidR="006420E2" w:rsidRPr="006420E2" w:rsidRDefault="006420E2" w:rsidP="006420E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6420E2">
        <w:rPr>
          <w:rFonts w:ascii="Arial" w:eastAsia="Times New Roman" w:hAnsi="Arial"/>
          <w:color w:val="414141"/>
          <w:sz w:val="24"/>
          <w:szCs w:val="24"/>
        </w:rPr>
        <w:t>Parkview Polska kielbasa, $2.35</w:t>
      </w:r>
      <w:r w:rsidR="0051258B"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6420E2">
        <w:rPr>
          <w:rFonts w:ascii="Arial" w:eastAsia="Times New Roman" w:hAnsi="Arial"/>
          <w:color w:val="414141"/>
          <w:sz w:val="24"/>
          <w:szCs w:val="24"/>
        </w:rPr>
        <w:br/>
        <w:t>4 lbs chicken tenderloin, $7.96</w:t>
      </w:r>
      <w:r w:rsidR="0051258B">
        <w:rPr>
          <w:rFonts w:ascii="Arial" w:eastAsia="Times New Roman" w:hAnsi="Arial"/>
          <w:color w:val="414141"/>
          <w:sz w:val="24"/>
          <w:szCs w:val="24"/>
        </w:rPr>
        <w:t xml:space="preserve"> (Tues, Weds, Thurs)</w:t>
      </w:r>
      <w:r w:rsidRPr="006420E2">
        <w:rPr>
          <w:rFonts w:ascii="Arial" w:eastAsia="Times New Roman" w:hAnsi="Arial"/>
          <w:color w:val="414141"/>
          <w:sz w:val="24"/>
          <w:szCs w:val="24"/>
        </w:rPr>
        <w:br/>
        <w:t>32 oz Fremont Fish Market tilapia, $5.89</w:t>
      </w:r>
      <w:r w:rsidR="0051258B">
        <w:rPr>
          <w:rFonts w:ascii="Arial" w:eastAsia="Times New Roman" w:hAnsi="Arial"/>
          <w:color w:val="414141"/>
          <w:sz w:val="24"/>
          <w:szCs w:val="24"/>
        </w:rPr>
        <w:t xml:space="preserve"> (Fri)</w:t>
      </w:r>
    </w:p>
    <w:p w14:paraId="143B626A" w14:textId="77777777" w:rsidR="006420E2" w:rsidRPr="006420E2" w:rsidRDefault="006420E2" w:rsidP="006420E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6420E2">
        <w:rPr>
          <w:rFonts w:ascii="Arial" w:eastAsia="Times New Roman" w:hAnsi="Arial"/>
          <w:i/>
          <w:iCs/>
          <w:color w:val="414141"/>
          <w:sz w:val="24"/>
          <w:szCs w:val="24"/>
        </w:rPr>
        <w:t>Produce</w:t>
      </w:r>
    </w:p>
    <w:p w14:paraId="453B3920" w14:textId="3EAB96B8" w:rsidR="006420E2" w:rsidRPr="006420E2" w:rsidRDefault="006420E2" w:rsidP="006420E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6420E2">
        <w:rPr>
          <w:rFonts w:ascii="Arial" w:eastAsia="Times New Roman" w:hAnsi="Arial"/>
          <w:color w:val="414141"/>
          <w:sz w:val="24"/>
          <w:szCs w:val="24"/>
        </w:rPr>
        <w:t>16 oz strawberries, $.99</w:t>
      </w:r>
      <w:r w:rsidR="0051258B"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6420E2">
        <w:rPr>
          <w:rFonts w:ascii="Arial" w:eastAsia="Times New Roman" w:hAnsi="Arial"/>
          <w:color w:val="414141"/>
          <w:sz w:val="24"/>
          <w:szCs w:val="24"/>
        </w:rPr>
        <w:br/>
        <w:t>Pineapple, $1.39</w:t>
      </w:r>
      <w:r w:rsidR="0051258B"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6420E2">
        <w:rPr>
          <w:rFonts w:ascii="Arial" w:eastAsia="Times New Roman" w:hAnsi="Arial"/>
          <w:color w:val="414141"/>
          <w:sz w:val="24"/>
          <w:szCs w:val="24"/>
        </w:rPr>
        <w:br/>
        <w:t>2 lbs lemons, $2.99</w:t>
      </w:r>
      <w:r w:rsidR="0051258B">
        <w:rPr>
          <w:rFonts w:ascii="Arial" w:eastAsia="Times New Roman" w:hAnsi="Arial"/>
          <w:color w:val="414141"/>
          <w:sz w:val="24"/>
          <w:szCs w:val="24"/>
        </w:rPr>
        <w:t xml:space="preserve"> (Tues, Thurs, Fri)</w:t>
      </w:r>
      <w:r w:rsidRPr="006420E2">
        <w:rPr>
          <w:rFonts w:ascii="Arial" w:eastAsia="Times New Roman" w:hAnsi="Arial"/>
          <w:color w:val="414141"/>
          <w:sz w:val="24"/>
          <w:szCs w:val="24"/>
        </w:rPr>
        <w:br/>
        <w:t>3 lbs yellow onions, $1.69</w:t>
      </w:r>
      <w:r w:rsidR="0051258B">
        <w:rPr>
          <w:rFonts w:ascii="Arial" w:eastAsia="Times New Roman" w:hAnsi="Arial"/>
          <w:color w:val="414141"/>
          <w:sz w:val="24"/>
          <w:szCs w:val="24"/>
        </w:rPr>
        <w:t xml:space="preserve"> (Sun, Mon, Tues, Weds, Thurs)</w:t>
      </w:r>
      <w:r w:rsidRPr="006420E2">
        <w:rPr>
          <w:rFonts w:ascii="Arial" w:eastAsia="Times New Roman" w:hAnsi="Arial"/>
          <w:color w:val="414141"/>
          <w:sz w:val="24"/>
          <w:szCs w:val="24"/>
        </w:rPr>
        <w:br/>
        <w:t>3 heads garlic, $1.29</w:t>
      </w:r>
      <w:r w:rsidR="0051258B">
        <w:rPr>
          <w:rFonts w:ascii="Arial" w:eastAsia="Times New Roman" w:hAnsi="Arial"/>
          <w:color w:val="414141"/>
          <w:sz w:val="24"/>
          <w:szCs w:val="24"/>
        </w:rPr>
        <w:t xml:space="preserve"> (Sun, Mon, Tues, Weds, Thurs, Fri)</w:t>
      </w:r>
      <w:r w:rsidRPr="006420E2">
        <w:rPr>
          <w:rFonts w:ascii="Arial" w:eastAsia="Times New Roman" w:hAnsi="Arial"/>
          <w:color w:val="414141"/>
          <w:sz w:val="24"/>
          <w:szCs w:val="24"/>
        </w:rPr>
        <w:br/>
        <w:t>8 oz fresh spinach, $1.39</w:t>
      </w:r>
      <w:r w:rsidR="0051258B"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6420E2">
        <w:rPr>
          <w:rFonts w:ascii="Arial" w:eastAsia="Times New Roman" w:hAnsi="Arial"/>
          <w:color w:val="414141"/>
          <w:sz w:val="24"/>
          <w:szCs w:val="24"/>
        </w:rPr>
        <w:br/>
        <w:t>Cucumber, $.49</w:t>
      </w:r>
      <w:r w:rsidR="0051258B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6420E2">
        <w:rPr>
          <w:rFonts w:ascii="Arial" w:eastAsia="Times New Roman" w:hAnsi="Arial"/>
          <w:color w:val="414141"/>
          <w:sz w:val="24"/>
          <w:szCs w:val="24"/>
        </w:rPr>
        <w:br/>
        <w:t>16 oz baby carrots, $.89</w:t>
      </w:r>
      <w:r w:rsidR="0051258B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6420E2">
        <w:rPr>
          <w:rFonts w:ascii="Arial" w:eastAsia="Times New Roman" w:hAnsi="Arial"/>
          <w:color w:val="414141"/>
          <w:sz w:val="24"/>
          <w:szCs w:val="24"/>
        </w:rPr>
        <w:br/>
        <w:t>8 oz baby bella mushrooms, $1.89</w:t>
      </w:r>
      <w:r w:rsidR="0051258B"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6420E2">
        <w:rPr>
          <w:rFonts w:ascii="Arial" w:eastAsia="Times New Roman" w:hAnsi="Arial"/>
          <w:color w:val="414141"/>
          <w:sz w:val="24"/>
          <w:szCs w:val="24"/>
        </w:rPr>
        <w:br/>
        <w:t>16 oz broccoli crowns, $1.45</w:t>
      </w:r>
      <w:r w:rsidR="0051258B">
        <w:rPr>
          <w:rFonts w:ascii="Arial" w:eastAsia="Times New Roman" w:hAnsi="Arial"/>
          <w:color w:val="414141"/>
          <w:sz w:val="24"/>
          <w:szCs w:val="24"/>
        </w:rPr>
        <w:t xml:space="preserve"> (Mon, Weds)</w:t>
      </w:r>
      <w:r w:rsidRPr="006420E2">
        <w:rPr>
          <w:rFonts w:ascii="Arial" w:eastAsia="Times New Roman" w:hAnsi="Arial"/>
          <w:color w:val="414141"/>
          <w:sz w:val="24"/>
          <w:szCs w:val="24"/>
        </w:rPr>
        <w:br/>
        <w:t>1 head cauliflower, $2.29</w:t>
      </w:r>
      <w:r w:rsidR="0051258B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6420E2">
        <w:rPr>
          <w:rFonts w:ascii="Arial" w:eastAsia="Times New Roman" w:hAnsi="Arial"/>
          <w:color w:val="414141"/>
          <w:sz w:val="24"/>
          <w:szCs w:val="24"/>
        </w:rPr>
        <w:br/>
        <w:t>16 oz zucchini, $1.45</w:t>
      </w:r>
      <w:r w:rsidR="0051258B">
        <w:rPr>
          <w:rFonts w:ascii="Arial" w:eastAsia="Times New Roman" w:hAnsi="Arial"/>
          <w:color w:val="414141"/>
          <w:sz w:val="24"/>
          <w:szCs w:val="24"/>
        </w:rPr>
        <w:t xml:space="preserve"> (Weds, Thurs)</w:t>
      </w:r>
      <w:r w:rsidRPr="006420E2">
        <w:rPr>
          <w:rFonts w:ascii="Arial" w:eastAsia="Times New Roman" w:hAnsi="Arial"/>
          <w:color w:val="414141"/>
          <w:sz w:val="24"/>
          <w:szCs w:val="24"/>
        </w:rPr>
        <w:br/>
        <w:t>1 lb mini sweet peppers, $2.89</w:t>
      </w:r>
      <w:r w:rsidR="0051258B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6420E2">
        <w:rPr>
          <w:rFonts w:ascii="Arial" w:eastAsia="Times New Roman" w:hAnsi="Arial"/>
          <w:color w:val="414141"/>
          <w:sz w:val="24"/>
          <w:szCs w:val="24"/>
        </w:rPr>
        <w:br/>
        <w:t>4 Roma tomatoes, $.80</w:t>
      </w:r>
      <w:r w:rsidR="0051258B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</w:p>
    <w:p w14:paraId="56D8C2C7" w14:textId="7E874BBC" w:rsidR="00C2234B" w:rsidRPr="006420E2" w:rsidRDefault="00986016">
      <w:pPr>
        <w:rPr>
          <w:rFonts w:ascii="Arial" w:hAnsi="Arial"/>
          <w:b/>
          <w:sz w:val="24"/>
          <w:szCs w:val="24"/>
        </w:rPr>
      </w:pPr>
      <w:r w:rsidRPr="006420E2"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50D9DCCD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2466975" cy="9525"/>
                <wp:effectExtent l="9525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A1F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"/>
            </w:pict>
          </mc:Fallback>
        </mc:AlternateContent>
      </w:r>
    </w:p>
    <w:p w14:paraId="54B52AA0" w14:textId="49060B4E" w:rsidR="00982EEF" w:rsidRPr="006420E2" w:rsidRDefault="00C2234B">
      <w:pPr>
        <w:rPr>
          <w:rFonts w:ascii="Arial" w:hAnsi="Arial"/>
          <w:b/>
          <w:sz w:val="24"/>
          <w:szCs w:val="24"/>
        </w:rPr>
      </w:pPr>
      <w:r w:rsidRPr="006420E2">
        <w:rPr>
          <w:rFonts w:ascii="Arial" w:hAnsi="Arial"/>
          <w:b/>
          <w:sz w:val="24"/>
          <w:szCs w:val="24"/>
        </w:rPr>
        <w:t xml:space="preserve">Total: </w:t>
      </w:r>
      <w:r w:rsidR="00373C69" w:rsidRPr="006420E2">
        <w:rPr>
          <w:rFonts w:ascii="Arial" w:hAnsi="Arial"/>
          <w:b/>
          <w:sz w:val="24"/>
          <w:szCs w:val="24"/>
        </w:rPr>
        <w:t>$</w:t>
      </w:r>
      <w:r w:rsidR="007922F0" w:rsidRPr="006420E2">
        <w:rPr>
          <w:rFonts w:ascii="Arial" w:hAnsi="Arial"/>
          <w:b/>
          <w:sz w:val="24"/>
          <w:szCs w:val="24"/>
        </w:rPr>
        <w:t>60</w:t>
      </w:r>
      <w:r w:rsidR="00300C50" w:rsidRPr="006420E2">
        <w:rPr>
          <w:rFonts w:ascii="Arial" w:hAnsi="Arial"/>
          <w:b/>
          <w:sz w:val="24"/>
          <w:szCs w:val="24"/>
        </w:rPr>
        <w:t>.</w:t>
      </w:r>
      <w:r w:rsidR="006420E2">
        <w:rPr>
          <w:rFonts w:ascii="Arial" w:hAnsi="Arial"/>
          <w:b/>
          <w:sz w:val="24"/>
          <w:szCs w:val="24"/>
        </w:rPr>
        <w:t>85</w:t>
      </w:r>
    </w:p>
    <w:p w14:paraId="237B3716" w14:textId="77777777" w:rsidR="00EF2F8F" w:rsidRPr="006420E2" w:rsidRDefault="00EF2F8F">
      <w:pPr>
        <w:rPr>
          <w:rFonts w:ascii="Arial" w:hAnsi="Arial"/>
          <w:b/>
          <w:sz w:val="24"/>
          <w:szCs w:val="24"/>
        </w:rPr>
      </w:pPr>
    </w:p>
    <w:p w14:paraId="45313044" w14:textId="77777777" w:rsidR="0034356E" w:rsidRPr="006420E2" w:rsidRDefault="0034356E">
      <w:pPr>
        <w:rPr>
          <w:rFonts w:ascii="Arial" w:hAnsi="Arial"/>
          <w:i/>
          <w:sz w:val="24"/>
          <w:szCs w:val="24"/>
        </w:rPr>
      </w:pPr>
    </w:p>
    <w:p w14:paraId="0B156903" w14:textId="5F0A4CFB" w:rsidR="004C76E3" w:rsidRPr="006420E2" w:rsidRDefault="004C76E3">
      <w:pPr>
        <w:rPr>
          <w:rFonts w:ascii="Arial" w:hAnsi="Arial"/>
          <w:i/>
          <w:sz w:val="24"/>
          <w:szCs w:val="24"/>
        </w:rPr>
      </w:pPr>
      <w:r w:rsidRPr="006420E2">
        <w:rPr>
          <w:rFonts w:ascii="Arial" w:hAnsi="Arial"/>
          <w:i/>
          <w:sz w:val="24"/>
          <w:szCs w:val="24"/>
        </w:rPr>
        <w:t>Note: The days(s) on the shopping list show which meal(s) an item will be used in</w:t>
      </w:r>
      <w:r w:rsidR="00FD13EE" w:rsidRPr="006420E2">
        <w:rPr>
          <w:rFonts w:ascii="Arial" w:hAnsi="Arial"/>
          <w:i/>
          <w:sz w:val="24"/>
          <w:szCs w:val="24"/>
        </w:rPr>
        <w:t>.</w:t>
      </w:r>
      <w:r w:rsidRPr="006420E2">
        <w:rPr>
          <w:rFonts w:ascii="Arial" w:hAnsi="Arial"/>
          <w:i/>
          <w:sz w:val="24"/>
          <w:szCs w:val="24"/>
        </w:rPr>
        <w:t xml:space="preserve"> If you</w:t>
      </w:r>
      <w:r w:rsidR="00D4412D" w:rsidRPr="006420E2">
        <w:rPr>
          <w:rFonts w:ascii="Arial" w:hAnsi="Arial"/>
          <w:i/>
          <w:sz w:val="24"/>
          <w:szCs w:val="24"/>
        </w:rPr>
        <w:t xml:space="preserve"> a</w:t>
      </w:r>
      <w:r w:rsidRPr="006420E2">
        <w:rPr>
          <w:rFonts w:ascii="Arial" w:hAnsi="Arial"/>
          <w:i/>
          <w:sz w:val="24"/>
          <w:szCs w:val="24"/>
        </w:rPr>
        <w:t>re skipping a night</w:t>
      </w:r>
      <w:r w:rsidR="00FD13EE" w:rsidRPr="006420E2">
        <w:rPr>
          <w:rFonts w:ascii="Arial" w:hAnsi="Arial"/>
          <w:i/>
          <w:sz w:val="24"/>
          <w:szCs w:val="24"/>
        </w:rPr>
        <w:t>, you can</w:t>
      </w:r>
      <w:r w:rsidRPr="006420E2">
        <w:rPr>
          <w:rFonts w:ascii="Arial" w:hAnsi="Arial"/>
          <w:i/>
          <w:sz w:val="24"/>
          <w:szCs w:val="24"/>
        </w:rPr>
        <w:t xml:space="preserve"> easily delete items you </w:t>
      </w:r>
      <w:r w:rsidR="00761384" w:rsidRPr="006420E2">
        <w:rPr>
          <w:rFonts w:ascii="Arial" w:hAnsi="Arial"/>
          <w:i/>
          <w:sz w:val="24"/>
          <w:szCs w:val="24"/>
        </w:rPr>
        <w:t>don’t need to purchase.</w:t>
      </w:r>
    </w:p>
    <w:sectPr w:rsidR="004C76E3" w:rsidRPr="006420E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031DB" w14:textId="77777777" w:rsidR="00BE0280" w:rsidRDefault="00BE0280" w:rsidP="00286463">
      <w:pPr>
        <w:spacing w:after="0" w:line="240" w:lineRule="auto"/>
      </w:pPr>
      <w:r>
        <w:separator/>
      </w:r>
    </w:p>
  </w:endnote>
  <w:endnote w:type="continuationSeparator" w:id="0">
    <w:p w14:paraId="74628D4F" w14:textId="77777777" w:rsidR="00BE0280" w:rsidRDefault="00BE0280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A7792" w14:textId="77777777" w:rsidR="00BE0280" w:rsidRDefault="00BE0280" w:rsidP="00286463">
      <w:pPr>
        <w:spacing w:after="0" w:line="240" w:lineRule="auto"/>
      </w:pPr>
      <w:r>
        <w:separator/>
      </w:r>
    </w:p>
  </w:footnote>
  <w:footnote w:type="continuationSeparator" w:id="0">
    <w:p w14:paraId="7C63B300" w14:textId="77777777" w:rsidR="00BE0280" w:rsidRDefault="00BE0280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108F9"/>
    <w:rsid w:val="00011B1B"/>
    <w:rsid w:val="00012F8B"/>
    <w:rsid w:val="00020373"/>
    <w:rsid w:val="0002231C"/>
    <w:rsid w:val="0002256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69D1"/>
    <w:rsid w:val="0006102E"/>
    <w:rsid w:val="000624E2"/>
    <w:rsid w:val="00062BA5"/>
    <w:rsid w:val="000700F6"/>
    <w:rsid w:val="00070327"/>
    <w:rsid w:val="000835CA"/>
    <w:rsid w:val="00090B2D"/>
    <w:rsid w:val="000A166C"/>
    <w:rsid w:val="000A5E34"/>
    <w:rsid w:val="000B47D0"/>
    <w:rsid w:val="000B57A8"/>
    <w:rsid w:val="000B73CB"/>
    <w:rsid w:val="000D02D7"/>
    <w:rsid w:val="000D06D4"/>
    <w:rsid w:val="000D116A"/>
    <w:rsid w:val="000E008B"/>
    <w:rsid w:val="000E1359"/>
    <w:rsid w:val="000E34F4"/>
    <w:rsid w:val="000F06F7"/>
    <w:rsid w:val="000F283C"/>
    <w:rsid w:val="000F3A70"/>
    <w:rsid w:val="001053E7"/>
    <w:rsid w:val="0010551F"/>
    <w:rsid w:val="001118CD"/>
    <w:rsid w:val="00115E83"/>
    <w:rsid w:val="001174F6"/>
    <w:rsid w:val="001261DE"/>
    <w:rsid w:val="0013560F"/>
    <w:rsid w:val="0014473D"/>
    <w:rsid w:val="0015395B"/>
    <w:rsid w:val="0015566F"/>
    <w:rsid w:val="00160EB0"/>
    <w:rsid w:val="00161FEC"/>
    <w:rsid w:val="00180718"/>
    <w:rsid w:val="00181421"/>
    <w:rsid w:val="00182D62"/>
    <w:rsid w:val="0018713F"/>
    <w:rsid w:val="00193E62"/>
    <w:rsid w:val="00194E5B"/>
    <w:rsid w:val="00197E0C"/>
    <w:rsid w:val="00197E0E"/>
    <w:rsid w:val="001A1A2D"/>
    <w:rsid w:val="001A1DA5"/>
    <w:rsid w:val="001A5039"/>
    <w:rsid w:val="001B5CDF"/>
    <w:rsid w:val="001B6D9B"/>
    <w:rsid w:val="001B7702"/>
    <w:rsid w:val="001C3D92"/>
    <w:rsid w:val="001C522D"/>
    <w:rsid w:val="001C63F0"/>
    <w:rsid w:val="001D0271"/>
    <w:rsid w:val="001D39B9"/>
    <w:rsid w:val="001D3C58"/>
    <w:rsid w:val="001D738C"/>
    <w:rsid w:val="001D73AC"/>
    <w:rsid w:val="001E2B8C"/>
    <w:rsid w:val="001E4A64"/>
    <w:rsid w:val="001E6F67"/>
    <w:rsid w:val="001F52F8"/>
    <w:rsid w:val="001F6D9D"/>
    <w:rsid w:val="002036E7"/>
    <w:rsid w:val="00205267"/>
    <w:rsid w:val="002116B2"/>
    <w:rsid w:val="00214F31"/>
    <w:rsid w:val="00223164"/>
    <w:rsid w:val="0022365C"/>
    <w:rsid w:val="00223DED"/>
    <w:rsid w:val="00226243"/>
    <w:rsid w:val="00232876"/>
    <w:rsid w:val="002334F7"/>
    <w:rsid w:val="002341EE"/>
    <w:rsid w:val="00236065"/>
    <w:rsid w:val="00241E0F"/>
    <w:rsid w:val="00243847"/>
    <w:rsid w:val="0024407F"/>
    <w:rsid w:val="0024506F"/>
    <w:rsid w:val="0024538D"/>
    <w:rsid w:val="002466A5"/>
    <w:rsid w:val="00250BB8"/>
    <w:rsid w:val="00250D1B"/>
    <w:rsid w:val="002511B1"/>
    <w:rsid w:val="00251CEE"/>
    <w:rsid w:val="00260950"/>
    <w:rsid w:val="00263CFB"/>
    <w:rsid w:val="00266E38"/>
    <w:rsid w:val="00275722"/>
    <w:rsid w:val="00280472"/>
    <w:rsid w:val="00281DD3"/>
    <w:rsid w:val="00286463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D0AC1"/>
    <w:rsid w:val="002D30A0"/>
    <w:rsid w:val="002D44A0"/>
    <w:rsid w:val="002E1447"/>
    <w:rsid w:val="002E3085"/>
    <w:rsid w:val="002F26BE"/>
    <w:rsid w:val="002F271A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2AE6"/>
    <w:rsid w:val="0034356E"/>
    <w:rsid w:val="00345665"/>
    <w:rsid w:val="00354789"/>
    <w:rsid w:val="00355D28"/>
    <w:rsid w:val="00355F8D"/>
    <w:rsid w:val="00356F2A"/>
    <w:rsid w:val="003579EB"/>
    <w:rsid w:val="00361DB9"/>
    <w:rsid w:val="00362048"/>
    <w:rsid w:val="00363099"/>
    <w:rsid w:val="00363FC9"/>
    <w:rsid w:val="00364632"/>
    <w:rsid w:val="0036485F"/>
    <w:rsid w:val="00373C69"/>
    <w:rsid w:val="00376239"/>
    <w:rsid w:val="00377415"/>
    <w:rsid w:val="003801D0"/>
    <w:rsid w:val="00381E43"/>
    <w:rsid w:val="00382143"/>
    <w:rsid w:val="00390F95"/>
    <w:rsid w:val="00393F59"/>
    <w:rsid w:val="0039591B"/>
    <w:rsid w:val="00396CC2"/>
    <w:rsid w:val="0039725F"/>
    <w:rsid w:val="003A224D"/>
    <w:rsid w:val="003A24DB"/>
    <w:rsid w:val="003A438E"/>
    <w:rsid w:val="003A6F81"/>
    <w:rsid w:val="003B1653"/>
    <w:rsid w:val="003B1B12"/>
    <w:rsid w:val="003B1C81"/>
    <w:rsid w:val="003B2B9A"/>
    <w:rsid w:val="003C3E40"/>
    <w:rsid w:val="003C469E"/>
    <w:rsid w:val="003D3CD3"/>
    <w:rsid w:val="003D639C"/>
    <w:rsid w:val="003D763D"/>
    <w:rsid w:val="003E2665"/>
    <w:rsid w:val="003E34CD"/>
    <w:rsid w:val="003E4FAB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6950"/>
    <w:rsid w:val="00427076"/>
    <w:rsid w:val="00427095"/>
    <w:rsid w:val="004305FD"/>
    <w:rsid w:val="00434127"/>
    <w:rsid w:val="00436797"/>
    <w:rsid w:val="00437D5A"/>
    <w:rsid w:val="00441B51"/>
    <w:rsid w:val="00446DD3"/>
    <w:rsid w:val="004510A7"/>
    <w:rsid w:val="00454C79"/>
    <w:rsid w:val="00456D89"/>
    <w:rsid w:val="00457014"/>
    <w:rsid w:val="0046046B"/>
    <w:rsid w:val="00461C5F"/>
    <w:rsid w:val="00465B8D"/>
    <w:rsid w:val="004741D7"/>
    <w:rsid w:val="00481979"/>
    <w:rsid w:val="00482075"/>
    <w:rsid w:val="00482E92"/>
    <w:rsid w:val="004850AA"/>
    <w:rsid w:val="00485751"/>
    <w:rsid w:val="004958A0"/>
    <w:rsid w:val="00497B48"/>
    <w:rsid w:val="004A0D8D"/>
    <w:rsid w:val="004A446B"/>
    <w:rsid w:val="004A5347"/>
    <w:rsid w:val="004A6E4A"/>
    <w:rsid w:val="004B0E39"/>
    <w:rsid w:val="004B3AA2"/>
    <w:rsid w:val="004C76E3"/>
    <w:rsid w:val="004E15C7"/>
    <w:rsid w:val="004E4B7F"/>
    <w:rsid w:val="004F045A"/>
    <w:rsid w:val="004F24B1"/>
    <w:rsid w:val="00501A42"/>
    <w:rsid w:val="0050326E"/>
    <w:rsid w:val="00504CBA"/>
    <w:rsid w:val="005055CC"/>
    <w:rsid w:val="005067C3"/>
    <w:rsid w:val="00511246"/>
    <w:rsid w:val="0051258B"/>
    <w:rsid w:val="00517FC7"/>
    <w:rsid w:val="00525301"/>
    <w:rsid w:val="00525EFA"/>
    <w:rsid w:val="00531320"/>
    <w:rsid w:val="00532CF8"/>
    <w:rsid w:val="00533094"/>
    <w:rsid w:val="00533376"/>
    <w:rsid w:val="00541781"/>
    <w:rsid w:val="0054338B"/>
    <w:rsid w:val="00545249"/>
    <w:rsid w:val="0054533E"/>
    <w:rsid w:val="00551E9C"/>
    <w:rsid w:val="00554652"/>
    <w:rsid w:val="0056384D"/>
    <w:rsid w:val="005670F3"/>
    <w:rsid w:val="00567BB1"/>
    <w:rsid w:val="00573956"/>
    <w:rsid w:val="005751F7"/>
    <w:rsid w:val="00576A09"/>
    <w:rsid w:val="00582FFE"/>
    <w:rsid w:val="00583C02"/>
    <w:rsid w:val="00586543"/>
    <w:rsid w:val="00586AE0"/>
    <w:rsid w:val="00587850"/>
    <w:rsid w:val="00587FFE"/>
    <w:rsid w:val="005940BB"/>
    <w:rsid w:val="00596186"/>
    <w:rsid w:val="00596B56"/>
    <w:rsid w:val="00596D76"/>
    <w:rsid w:val="005A1773"/>
    <w:rsid w:val="005A2C89"/>
    <w:rsid w:val="005B1F11"/>
    <w:rsid w:val="005B22FE"/>
    <w:rsid w:val="005B29A0"/>
    <w:rsid w:val="005B3F0A"/>
    <w:rsid w:val="005B589E"/>
    <w:rsid w:val="005B77AC"/>
    <w:rsid w:val="005C017A"/>
    <w:rsid w:val="005C1565"/>
    <w:rsid w:val="005C49B8"/>
    <w:rsid w:val="005C5CB2"/>
    <w:rsid w:val="005D1469"/>
    <w:rsid w:val="005D1640"/>
    <w:rsid w:val="005D28FA"/>
    <w:rsid w:val="005E3395"/>
    <w:rsid w:val="005F08C5"/>
    <w:rsid w:val="005F4648"/>
    <w:rsid w:val="005F52D1"/>
    <w:rsid w:val="005F744B"/>
    <w:rsid w:val="005F756E"/>
    <w:rsid w:val="00602F28"/>
    <w:rsid w:val="00604E03"/>
    <w:rsid w:val="00605506"/>
    <w:rsid w:val="00610DBE"/>
    <w:rsid w:val="0061165B"/>
    <w:rsid w:val="006161B2"/>
    <w:rsid w:val="00617A48"/>
    <w:rsid w:val="0063204A"/>
    <w:rsid w:val="00632070"/>
    <w:rsid w:val="00633465"/>
    <w:rsid w:val="006420E2"/>
    <w:rsid w:val="00642E52"/>
    <w:rsid w:val="006537BC"/>
    <w:rsid w:val="00653871"/>
    <w:rsid w:val="006565E8"/>
    <w:rsid w:val="006706BE"/>
    <w:rsid w:val="006723DF"/>
    <w:rsid w:val="00672B51"/>
    <w:rsid w:val="0067319C"/>
    <w:rsid w:val="006837C9"/>
    <w:rsid w:val="006855B7"/>
    <w:rsid w:val="0068627B"/>
    <w:rsid w:val="00692BB6"/>
    <w:rsid w:val="00693210"/>
    <w:rsid w:val="00693E98"/>
    <w:rsid w:val="006A0A13"/>
    <w:rsid w:val="006A49D9"/>
    <w:rsid w:val="006A7E09"/>
    <w:rsid w:val="006B040F"/>
    <w:rsid w:val="006B2F7E"/>
    <w:rsid w:val="006B4903"/>
    <w:rsid w:val="006B52FA"/>
    <w:rsid w:val="006B752D"/>
    <w:rsid w:val="006C0833"/>
    <w:rsid w:val="006C48BC"/>
    <w:rsid w:val="006D05D4"/>
    <w:rsid w:val="006E0B6C"/>
    <w:rsid w:val="006F1B63"/>
    <w:rsid w:val="006F2E52"/>
    <w:rsid w:val="00703EC7"/>
    <w:rsid w:val="00706A0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F5"/>
    <w:rsid w:val="0075177C"/>
    <w:rsid w:val="00752B46"/>
    <w:rsid w:val="00760DB6"/>
    <w:rsid w:val="00760DC7"/>
    <w:rsid w:val="00761384"/>
    <w:rsid w:val="00762949"/>
    <w:rsid w:val="007644B8"/>
    <w:rsid w:val="00771283"/>
    <w:rsid w:val="00771550"/>
    <w:rsid w:val="007717AC"/>
    <w:rsid w:val="007770D9"/>
    <w:rsid w:val="00777A09"/>
    <w:rsid w:val="007840CE"/>
    <w:rsid w:val="007859BA"/>
    <w:rsid w:val="007922F0"/>
    <w:rsid w:val="007948FA"/>
    <w:rsid w:val="007A142D"/>
    <w:rsid w:val="007A2716"/>
    <w:rsid w:val="007A3D29"/>
    <w:rsid w:val="007B66B5"/>
    <w:rsid w:val="007C09DF"/>
    <w:rsid w:val="007D07F6"/>
    <w:rsid w:val="007D5486"/>
    <w:rsid w:val="007D5B8F"/>
    <w:rsid w:val="007D707B"/>
    <w:rsid w:val="007E222D"/>
    <w:rsid w:val="00803572"/>
    <w:rsid w:val="0080581E"/>
    <w:rsid w:val="00807A2B"/>
    <w:rsid w:val="008224B2"/>
    <w:rsid w:val="00822868"/>
    <w:rsid w:val="00825D33"/>
    <w:rsid w:val="00825DC7"/>
    <w:rsid w:val="00826314"/>
    <w:rsid w:val="008274BA"/>
    <w:rsid w:val="00827AEF"/>
    <w:rsid w:val="00833168"/>
    <w:rsid w:val="00834780"/>
    <w:rsid w:val="00835EB9"/>
    <w:rsid w:val="008407B8"/>
    <w:rsid w:val="00846B33"/>
    <w:rsid w:val="008509D5"/>
    <w:rsid w:val="00851F08"/>
    <w:rsid w:val="00854BD7"/>
    <w:rsid w:val="00860F34"/>
    <w:rsid w:val="008626AF"/>
    <w:rsid w:val="008631EC"/>
    <w:rsid w:val="00866BE0"/>
    <w:rsid w:val="00867D46"/>
    <w:rsid w:val="008749CB"/>
    <w:rsid w:val="008768A6"/>
    <w:rsid w:val="0087760F"/>
    <w:rsid w:val="00880847"/>
    <w:rsid w:val="00887610"/>
    <w:rsid w:val="00887F42"/>
    <w:rsid w:val="00890335"/>
    <w:rsid w:val="00893225"/>
    <w:rsid w:val="00894272"/>
    <w:rsid w:val="00894D02"/>
    <w:rsid w:val="008A059D"/>
    <w:rsid w:val="008A4BAD"/>
    <w:rsid w:val="008A517C"/>
    <w:rsid w:val="008B17B4"/>
    <w:rsid w:val="008B28B8"/>
    <w:rsid w:val="008B4A31"/>
    <w:rsid w:val="008B7072"/>
    <w:rsid w:val="008C34DB"/>
    <w:rsid w:val="008C46B6"/>
    <w:rsid w:val="008C55DD"/>
    <w:rsid w:val="008C6083"/>
    <w:rsid w:val="008D0168"/>
    <w:rsid w:val="008E1552"/>
    <w:rsid w:val="008E2B5F"/>
    <w:rsid w:val="008E606B"/>
    <w:rsid w:val="008E65DA"/>
    <w:rsid w:val="008F26E5"/>
    <w:rsid w:val="008F31FC"/>
    <w:rsid w:val="008F6BD6"/>
    <w:rsid w:val="00903F84"/>
    <w:rsid w:val="00912ED1"/>
    <w:rsid w:val="00913A05"/>
    <w:rsid w:val="00913B9A"/>
    <w:rsid w:val="00916580"/>
    <w:rsid w:val="00917245"/>
    <w:rsid w:val="00921769"/>
    <w:rsid w:val="0093093B"/>
    <w:rsid w:val="00930B3D"/>
    <w:rsid w:val="00934EC9"/>
    <w:rsid w:val="00937FD1"/>
    <w:rsid w:val="00941C7F"/>
    <w:rsid w:val="00947B24"/>
    <w:rsid w:val="0095628E"/>
    <w:rsid w:val="00956DF7"/>
    <w:rsid w:val="009577B5"/>
    <w:rsid w:val="00960039"/>
    <w:rsid w:val="009633AF"/>
    <w:rsid w:val="00963452"/>
    <w:rsid w:val="00965A71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5B83"/>
    <w:rsid w:val="009A246A"/>
    <w:rsid w:val="009A36B4"/>
    <w:rsid w:val="009A3937"/>
    <w:rsid w:val="009A5345"/>
    <w:rsid w:val="009B0362"/>
    <w:rsid w:val="009B2199"/>
    <w:rsid w:val="009B4EB0"/>
    <w:rsid w:val="009C0ACC"/>
    <w:rsid w:val="009C1C80"/>
    <w:rsid w:val="009D1305"/>
    <w:rsid w:val="009D2A8A"/>
    <w:rsid w:val="009D4FDD"/>
    <w:rsid w:val="009D707A"/>
    <w:rsid w:val="009E5C62"/>
    <w:rsid w:val="009F42C6"/>
    <w:rsid w:val="009F4CFB"/>
    <w:rsid w:val="009F7F1A"/>
    <w:rsid w:val="00A00D52"/>
    <w:rsid w:val="00A12882"/>
    <w:rsid w:val="00A139AD"/>
    <w:rsid w:val="00A158D0"/>
    <w:rsid w:val="00A2020E"/>
    <w:rsid w:val="00A21349"/>
    <w:rsid w:val="00A22EEA"/>
    <w:rsid w:val="00A27915"/>
    <w:rsid w:val="00A32B41"/>
    <w:rsid w:val="00A438CF"/>
    <w:rsid w:val="00A46157"/>
    <w:rsid w:val="00A47CD8"/>
    <w:rsid w:val="00A61D69"/>
    <w:rsid w:val="00A642F0"/>
    <w:rsid w:val="00A7145C"/>
    <w:rsid w:val="00A73D73"/>
    <w:rsid w:val="00A7620A"/>
    <w:rsid w:val="00A76F1A"/>
    <w:rsid w:val="00A8212A"/>
    <w:rsid w:val="00A83484"/>
    <w:rsid w:val="00A84619"/>
    <w:rsid w:val="00A87177"/>
    <w:rsid w:val="00A8759A"/>
    <w:rsid w:val="00A9093A"/>
    <w:rsid w:val="00AB1138"/>
    <w:rsid w:val="00AB2761"/>
    <w:rsid w:val="00AB5DC6"/>
    <w:rsid w:val="00AB67F8"/>
    <w:rsid w:val="00AB7EB6"/>
    <w:rsid w:val="00AC1364"/>
    <w:rsid w:val="00AC1679"/>
    <w:rsid w:val="00AD2383"/>
    <w:rsid w:val="00AD37EA"/>
    <w:rsid w:val="00AD6FDB"/>
    <w:rsid w:val="00AE0E15"/>
    <w:rsid w:val="00AE588F"/>
    <w:rsid w:val="00AE5BF7"/>
    <w:rsid w:val="00AE7E86"/>
    <w:rsid w:val="00AF074B"/>
    <w:rsid w:val="00AF2AAB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5ADE"/>
    <w:rsid w:val="00B12B5E"/>
    <w:rsid w:val="00B1333F"/>
    <w:rsid w:val="00B27C18"/>
    <w:rsid w:val="00B31865"/>
    <w:rsid w:val="00B35E17"/>
    <w:rsid w:val="00B40ABA"/>
    <w:rsid w:val="00B4128D"/>
    <w:rsid w:val="00B420B4"/>
    <w:rsid w:val="00B538C7"/>
    <w:rsid w:val="00B55473"/>
    <w:rsid w:val="00B667CF"/>
    <w:rsid w:val="00B67ABF"/>
    <w:rsid w:val="00B8026C"/>
    <w:rsid w:val="00B804D8"/>
    <w:rsid w:val="00B82981"/>
    <w:rsid w:val="00B8404A"/>
    <w:rsid w:val="00B84C97"/>
    <w:rsid w:val="00B8546E"/>
    <w:rsid w:val="00B87309"/>
    <w:rsid w:val="00B92D13"/>
    <w:rsid w:val="00BA1A7D"/>
    <w:rsid w:val="00BA36CE"/>
    <w:rsid w:val="00BA5B42"/>
    <w:rsid w:val="00BB0C25"/>
    <w:rsid w:val="00BB20B0"/>
    <w:rsid w:val="00BC1AE6"/>
    <w:rsid w:val="00BD1350"/>
    <w:rsid w:val="00BD30FA"/>
    <w:rsid w:val="00BD46DA"/>
    <w:rsid w:val="00BD5F9F"/>
    <w:rsid w:val="00BE0280"/>
    <w:rsid w:val="00BE385D"/>
    <w:rsid w:val="00BE4130"/>
    <w:rsid w:val="00BE4A25"/>
    <w:rsid w:val="00BF0543"/>
    <w:rsid w:val="00BF055C"/>
    <w:rsid w:val="00BF1DED"/>
    <w:rsid w:val="00BF1E8B"/>
    <w:rsid w:val="00C0001E"/>
    <w:rsid w:val="00C017C4"/>
    <w:rsid w:val="00C07F8E"/>
    <w:rsid w:val="00C1009D"/>
    <w:rsid w:val="00C124A2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611D"/>
    <w:rsid w:val="00C566B3"/>
    <w:rsid w:val="00C60648"/>
    <w:rsid w:val="00C70BBC"/>
    <w:rsid w:val="00C77DCB"/>
    <w:rsid w:val="00C801B7"/>
    <w:rsid w:val="00C82D14"/>
    <w:rsid w:val="00C84460"/>
    <w:rsid w:val="00C95E49"/>
    <w:rsid w:val="00C9662B"/>
    <w:rsid w:val="00C96A37"/>
    <w:rsid w:val="00CA0909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C0C04"/>
    <w:rsid w:val="00CC0F3A"/>
    <w:rsid w:val="00CC34F8"/>
    <w:rsid w:val="00CC52FA"/>
    <w:rsid w:val="00CC654A"/>
    <w:rsid w:val="00CD2314"/>
    <w:rsid w:val="00CD2A05"/>
    <w:rsid w:val="00CD5353"/>
    <w:rsid w:val="00CE5862"/>
    <w:rsid w:val="00CE698E"/>
    <w:rsid w:val="00CF0862"/>
    <w:rsid w:val="00CF3555"/>
    <w:rsid w:val="00CF5372"/>
    <w:rsid w:val="00CF6C85"/>
    <w:rsid w:val="00D00B2A"/>
    <w:rsid w:val="00D00C85"/>
    <w:rsid w:val="00D01A60"/>
    <w:rsid w:val="00D027FE"/>
    <w:rsid w:val="00D037A4"/>
    <w:rsid w:val="00D06406"/>
    <w:rsid w:val="00D12C06"/>
    <w:rsid w:val="00D149A1"/>
    <w:rsid w:val="00D21497"/>
    <w:rsid w:val="00D21AD0"/>
    <w:rsid w:val="00D23F45"/>
    <w:rsid w:val="00D2467F"/>
    <w:rsid w:val="00D257DA"/>
    <w:rsid w:val="00D31E01"/>
    <w:rsid w:val="00D323AA"/>
    <w:rsid w:val="00D32B89"/>
    <w:rsid w:val="00D32F51"/>
    <w:rsid w:val="00D34A65"/>
    <w:rsid w:val="00D3555F"/>
    <w:rsid w:val="00D35778"/>
    <w:rsid w:val="00D36351"/>
    <w:rsid w:val="00D36DBC"/>
    <w:rsid w:val="00D440D5"/>
    <w:rsid w:val="00D4412D"/>
    <w:rsid w:val="00D6056E"/>
    <w:rsid w:val="00D67DDB"/>
    <w:rsid w:val="00D82AE5"/>
    <w:rsid w:val="00D841EC"/>
    <w:rsid w:val="00D8540A"/>
    <w:rsid w:val="00D86BBF"/>
    <w:rsid w:val="00D92F1B"/>
    <w:rsid w:val="00DA29A3"/>
    <w:rsid w:val="00DA3469"/>
    <w:rsid w:val="00DA3E32"/>
    <w:rsid w:val="00DA6F41"/>
    <w:rsid w:val="00DB12EA"/>
    <w:rsid w:val="00DB2A02"/>
    <w:rsid w:val="00DB304F"/>
    <w:rsid w:val="00DB5093"/>
    <w:rsid w:val="00DB5CE6"/>
    <w:rsid w:val="00DB7360"/>
    <w:rsid w:val="00DC212D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D32"/>
    <w:rsid w:val="00DF23B4"/>
    <w:rsid w:val="00E00F81"/>
    <w:rsid w:val="00E032F3"/>
    <w:rsid w:val="00E04FDA"/>
    <w:rsid w:val="00E0752D"/>
    <w:rsid w:val="00E1139F"/>
    <w:rsid w:val="00E1767B"/>
    <w:rsid w:val="00E23C74"/>
    <w:rsid w:val="00E24D11"/>
    <w:rsid w:val="00E2745A"/>
    <w:rsid w:val="00E31E4A"/>
    <w:rsid w:val="00E33917"/>
    <w:rsid w:val="00E33C82"/>
    <w:rsid w:val="00E36545"/>
    <w:rsid w:val="00E409F1"/>
    <w:rsid w:val="00E4750F"/>
    <w:rsid w:val="00E50A94"/>
    <w:rsid w:val="00E54531"/>
    <w:rsid w:val="00E6103E"/>
    <w:rsid w:val="00E718F1"/>
    <w:rsid w:val="00E7321E"/>
    <w:rsid w:val="00E828B1"/>
    <w:rsid w:val="00E86955"/>
    <w:rsid w:val="00E93BDB"/>
    <w:rsid w:val="00E95001"/>
    <w:rsid w:val="00E966BB"/>
    <w:rsid w:val="00EA4868"/>
    <w:rsid w:val="00EA5B60"/>
    <w:rsid w:val="00EA71CC"/>
    <w:rsid w:val="00EB6FE4"/>
    <w:rsid w:val="00EB71AE"/>
    <w:rsid w:val="00EC06BF"/>
    <w:rsid w:val="00EC1410"/>
    <w:rsid w:val="00ED5360"/>
    <w:rsid w:val="00EE1039"/>
    <w:rsid w:val="00EE4AD7"/>
    <w:rsid w:val="00EF18B5"/>
    <w:rsid w:val="00EF2F33"/>
    <w:rsid w:val="00EF2F8F"/>
    <w:rsid w:val="00F00B83"/>
    <w:rsid w:val="00F13371"/>
    <w:rsid w:val="00F143BE"/>
    <w:rsid w:val="00F14979"/>
    <w:rsid w:val="00F15BF9"/>
    <w:rsid w:val="00F37661"/>
    <w:rsid w:val="00F4372E"/>
    <w:rsid w:val="00F642D7"/>
    <w:rsid w:val="00F645F6"/>
    <w:rsid w:val="00F658F2"/>
    <w:rsid w:val="00F70878"/>
    <w:rsid w:val="00F715A5"/>
    <w:rsid w:val="00F71EF7"/>
    <w:rsid w:val="00F7443F"/>
    <w:rsid w:val="00F74591"/>
    <w:rsid w:val="00F8005F"/>
    <w:rsid w:val="00F8447E"/>
    <w:rsid w:val="00F85346"/>
    <w:rsid w:val="00F85AF2"/>
    <w:rsid w:val="00F9054E"/>
    <w:rsid w:val="00F90EB0"/>
    <w:rsid w:val="00F9372E"/>
    <w:rsid w:val="00F963CA"/>
    <w:rsid w:val="00FA067C"/>
    <w:rsid w:val="00FA2793"/>
    <w:rsid w:val="00FA3964"/>
    <w:rsid w:val="00FB0FD7"/>
    <w:rsid w:val="00FB22EE"/>
    <w:rsid w:val="00FB5041"/>
    <w:rsid w:val="00FC3BA5"/>
    <w:rsid w:val="00FC7E56"/>
    <w:rsid w:val="00FD13EE"/>
    <w:rsid w:val="00FD17C5"/>
    <w:rsid w:val="00FD5949"/>
    <w:rsid w:val="00FD6DDD"/>
    <w:rsid w:val="00FD7F19"/>
    <w:rsid w:val="00FE26F8"/>
    <w:rsid w:val="00FE539B"/>
    <w:rsid w:val="00FE543F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4</cp:revision>
  <dcterms:created xsi:type="dcterms:W3CDTF">2020-07-01T20:17:00Z</dcterms:created>
  <dcterms:modified xsi:type="dcterms:W3CDTF">2020-07-01T20:29:00Z</dcterms:modified>
</cp:coreProperties>
</file>